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9D" w:rsidRPr="00A22BD7" w:rsidRDefault="00E05A9D" w:rsidP="00E05A9D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A22BD7">
        <w:rPr>
          <w:rFonts w:ascii="Liberation Serif" w:eastAsia="Times New Roman" w:hAnsi="Liberation Serif" w:cs="Times New Roman"/>
          <w:bCs/>
          <w:sz w:val="24"/>
          <w:szCs w:val="24"/>
        </w:rPr>
        <w:t>Приложение № 1 к Положению</w:t>
      </w:r>
    </w:p>
    <w:p w:rsidR="00E05A9D" w:rsidRPr="00A22BD7" w:rsidRDefault="00E05A9D" w:rsidP="00E05A9D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:rsidR="00E05A9D" w:rsidRPr="00A22BD7" w:rsidRDefault="00E05A9D" w:rsidP="00E05A9D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A22BD7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ЗАЯВКА </w:t>
      </w:r>
    </w:p>
    <w:p w:rsidR="00E05A9D" w:rsidRPr="00A22BD7" w:rsidRDefault="00E05A9D" w:rsidP="00E05A9D">
      <w:pPr>
        <w:spacing w:after="0" w:line="240" w:lineRule="auto"/>
        <w:jc w:val="center"/>
        <w:rPr>
          <w:rFonts w:ascii="Liberation Serif" w:eastAsia="Calibri" w:hAnsi="Liberation Serif" w:cs="Times New Roman"/>
          <w:bCs/>
          <w:sz w:val="24"/>
          <w:szCs w:val="24"/>
        </w:rPr>
      </w:pPr>
      <w:r w:rsidRPr="00A22BD7">
        <w:rPr>
          <w:rFonts w:ascii="Liberation Serif" w:eastAsia="Calibri" w:hAnsi="Liberation Serif" w:cs="Times New Roman"/>
          <w:bCs/>
          <w:sz w:val="24"/>
          <w:szCs w:val="24"/>
        </w:rPr>
        <w:t xml:space="preserve">на участие в городском конкурсе рисунков </w:t>
      </w:r>
      <w:r w:rsidRPr="00A22BD7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«</w:t>
      </w:r>
      <w:r w:rsidRPr="00A22BD7">
        <w:rPr>
          <w:rFonts w:ascii="Liberation Serif" w:eastAsia="Times New Roman" w:hAnsi="Liberation Serif" w:cs="Times New Roman"/>
          <w:sz w:val="24"/>
          <w:szCs w:val="24"/>
          <w:lang w:eastAsia="ru-RU"/>
        </w:rPr>
        <w:t>80-я Весна Победы</w:t>
      </w:r>
      <w:r w:rsidRPr="00A22BD7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»</w:t>
      </w:r>
      <w:r w:rsidRPr="00A22BD7">
        <w:rPr>
          <w:rFonts w:ascii="Liberation Serif" w:eastAsia="Calibri" w:hAnsi="Liberation Serif" w:cs="Times New Roman"/>
          <w:bCs/>
          <w:sz w:val="24"/>
          <w:szCs w:val="24"/>
        </w:rPr>
        <w:t xml:space="preserve">, посвященной 80-летию Великой Победы </w:t>
      </w:r>
    </w:p>
    <w:p w:rsidR="00E05A9D" w:rsidRPr="00A22BD7" w:rsidRDefault="00E05A9D" w:rsidP="00E05A9D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E05A9D" w:rsidRPr="00A22BD7" w:rsidRDefault="00E05A9D" w:rsidP="00E05A9D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442"/>
        <w:gridCol w:w="4654"/>
      </w:tblGrid>
      <w:tr w:rsidR="00E05A9D" w:rsidRPr="00A22BD7" w:rsidTr="00FF4A3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Образовательное учреждение </w:t>
            </w:r>
          </w:p>
          <w:p w:rsidR="00E05A9D" w:rsidRPr="00A22BD7" w:rsidRDefault="00E05A9D" w:rsidP="00FF4A35">
            <w:pPr>
              <w:spacing w:after="0" w:line="254" w:lineRule="auto"/>
              <w:rPr>
                <w:rFonts w:ascii="Liberation Serif" w:eastAsia="Arial Unicode MS" w:hAnsi="Liberation Serif" w:cs="Arial Unicode MS"/>
                <w:kern w:val="2"/>
                <w:sz w:val="24"/>
                <w:szCs w:val="24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(полное наименование учреждения)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  <w:p w:rsidR="00E05A9D" w:rsidRPr="00A22BD7" w:rsidRDefault="00E05A9D" w:rsidP="00FF4A35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E05A9D" w:rsidRPr="00A22BD7" w:rsidTr="00FF4A3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Ф.И.О. заведующего организации</w:t>
            </w:r>
          </w:p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E05A9D" w:rsidRPr="00A22BD7" w:rsidTr="00FF4A3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Ф.И.О. руководителя участника (</w:t>
            </w:r>
            <w:proofErr w:type="spellStart"/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цы</w:t>
            </w:r>
            <w:proofErr w:type="spellEnd"/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E05A9D" w:rsidRPr="00A22BD7" w:rsidTr="00FF4A3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Контактный телефон</w:t>
            </w:r>
          </w:p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E05A9D" w:rsidRPr="00A22BD7" w:rsidTr="00FF4A3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Ф.И.О. участника (</w:t>
            </w:r>
            <w:proofErr w:type="spellStart"/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цы</w:t>
            </w:r>
            <w:proofErr w:type="spellEnd"/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) конкурса</w:t>
            </w:r>
          </w:p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E05A9D" w:rsidRPr="00A22BD7" w:rsidTr="00FF4A3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конкурсной работы</w:t>
            </w:r>
          </w:p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E05A9D" w:rsidRPr="00A22BD7" w:rsidTr="00FF4A3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hAnsi="Liberation Serif" w:cs="Times New Roman"/>
                <w:sz w:val="24"/>
                <w:szCs w:val="24"/>
              </w:rPr>
              <w:t>Участие в Конкурсе дает право Организационному комитету на обработку персональных данных без оформления письменного согласия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E05A9D" w:rsidRPr="00A22BD7" w:rsidTr="00FF4A35">
        <w:trPr>
          <w:trHeight w:val="3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spacing w:after="0" w:line="254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D" w:rsidRPr="00A22BD7" w:rsidRDefault="00E05A9D" w:rsidP="00FF4A35">
            <w:pPr>
              <w:spacing w:after="0" w:line="254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</w:pP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E</w:t>
            </w: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A22BD7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mail</w:t>
            </w:r>
          </w:p>
          <w:p w:rsidR="00E05A9D" w:rsidRPr="00A22BD7" w:rsidRDefault="00E05A9D" w:rsidP="00FF4A35">
            <w:pPr>
              <w:spacing w:after="0" w:line="254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D" w:rsidRPr="00A22BD7" w:rsidRDefault="00E05A9D" w:rsidP="00FF4A35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</w:tbl>
    <w:p w:rsidR="00E05A9D" w:rsidRPr="00A22BD7" w:rsidRDefault="00E05A9D" w:rsidP="00E05A9D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E05A9D" w:rsidRPr="00A22BD7" w:rsidRDefault="00E05A9D" w:rsidP="00E05A9D">
      <w:pPr>
        <w:pStyle w:val="a3"/>
        <w:spacing w:before="225" w:beforeAutospacing="0" w:after="225" w:afterAutospacing="0"/>
        <w:ind w:firstLine="426"/>
        <w:rPr>
          <w:rFonts w:ascii="Liberation Serif" w:eastAsiaTheme="minorHAnsi" w:hAnsi="Liberation Serif"/>
          <w:bCs/>
          <w:lang w:eastAsia="en-US"/>
        </w:rPr>
      </w:pPr>
      <w:r w:rsidRPr="00A22BD7">
        <w:rPr>
          <w:rFonts w:ascii="Liberation Serif" w:eastAsiaTheme="minorHAnsi" w:hAnsi="Liberation Serif"/>
          <w:bCs/>
          <w:lang w:eastAsia="en-US"/>
        </w:rPr>
        <w:t>Дата составления заявки</w:t>
      </w:r>
    </w:p>
    <w:p w:rsidR="00E05A9D" w:rsidRPr="00A22BD7" w:rsidRDefault="00E05A9D" w:rsidP="00E05A9D">
      <w:pPr>
        <w:pStyle w:val="a3"/>
        <w:spacing w:before="225" w:beforeAutospacing="0" w:after="225" w:afterAutospacing="0"/>
        <w:ind w:firstLine="426"/>
        <w:rPr>
          <w:rFonts w:ascii="Liberation Serif" w:eastAsiaTheme="minorHAnsi" w:hAnsi="Liberation Serif"/>
          <w:bCs/>
          <w:lang w:eastAsia="en-US"/>
        </w:rPr>
      </w:pPr>
      <w:r w:rsidRPr="00A22BD7">
        <w:rPr>
          <w:rFonts w:ascii="Liberation Serif" w:eastAsiaTheme="minorHAnsi" w:hAnsi="Liberation Serif"/>
          <w:bCs/>
          <w:lang w:eastAsia="en-US"/>
        </w:rPr>
        <w:t xml:space="preserve"> «_______» __________ 20__г.</w:t>
      </w:r>
    </w:p>
    <w:p w:rsidR="00E05A9D" w:rsidRPr="00A22BD7" w:rsidRDefault="00E05A9D" w:rsidP="00E05A9D">
      <w:pPr>
        <w:pStyle w:val="a3"/>
        <w:spacing w:before="225" w:beforeAutospacing="0" w:after="225" w:afterAutospacing="0"/>
        <w:ind w:firstLine="426"/>
        <w:rPr>
          <w:rFonts w:ascii="Liberation Serif" w:eastAsiaTheme="minorHAnsi" w:hAnsi="Liberation Serif"/>
          <w:bCs/>
          <w:lang w:eastAsia="en-US"/>
        </w:rPr>
      </w:pPr>
      <w:r w:rsidRPr="00A22BD7">
        <w:rPr>
          <w:rFonts w:ascii="Liberation Serif" w:eastAsiaTheme="minorHAnsi" w:hAnsi="Liberation Serif"/>
          <w:bCs/>
          <w:lang w:eastAsia="en-US"/>
        </w:rPr>
        <w:t>Руководитель образовательной организации      ______________/____________/ </w:t>
      </w:r>
    </w:p>
    <w:p w:rsidR="00E05A9D" w:rsidRPr="00A22BD7" w:rsidRDefault="00E05A9D" w:rsidP="00E05A9D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</w:p>
    <w:p w:rsidR="00A60339" w:rsidRDefault="00A60339">
      <w:bookmarkStart w:id="0" w:name="_GoBack"/>
      <w:bookmarkEnd w:id="0"/>
    </w:p>
    <w:sectPr w:rsidR="00A60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9D"/>
    <w:rsid w:val="00A60339"/>
    <w:rsid w:val="00E0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072F9-A26D-4385-BC0C-2CABE717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2025-04-01T10:38:00Z</dcterms:created>
  <dcterms:modified xsi:type="dcterms:W3CDTF">2025-04-01T10:39:00Z</dcterms:modified>
</cp:coreProperties>
</file>